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6" w:rsidRDefault="00684206" w:rsidP="00684206">
      <w:pPr>
        <w:pStyle w:val="Header"/>
      </w:pPr>
      <w:bookmarkStart w:id="0" w:name="_GoBack"/>
      <w:bookmarkEnd w:id="0"/>
      <w:proofErr w:type="spellStart"/>
      <w:r>
        <w:t>Class:ELL</w:t>
      </w:r>
      <w:proofErr w:type="spellEnd"/>
      <w:r>
        <w:t xml:space="preserve"> C</w:t>
      </w:r>
      <w:r>
        <w:tab/>
        <w:t>Teacher: Liz Sayre                     Date: 10/31/13</w:t>
      </w:r>
    </w:p>
    <w:p w:rsidR="00684206" w:rsidRDefault="00684206" w:rsidP="00684206">
      <w:pPr>
        <w:pStyle w:val="Header"/>
      </w:pPr>
    </w:p>
    <w:p w:rsidR="00684206" w:rsidRDefault="00684206" w:rsidP="00684206">
      <w:pPr>
        <w:pStyle w:val="Header"/>
      </w:pPr>
      <w:r>
        <w:t>Lesson_________________________________________________________</w:t>
      </w:r>
      <w:r>
        <w:tab/>
      </w:r>
    </w:p>
    <w:p w:rsidR="00622AD6" w:rsidRDefault="00622AD6" w:rsidP="0062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8"/>
      </w:tblGrid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Skill Objective #1</w:t>
            </w:r>
            <w:r w:rsidR="00254094" w:rsidRPr="00FA62B9">
              <w:t xml:space="preserve"> (Students will be able to…)</w:t>
            </w:r>
          </w:p>
          <w:p w:rsidR="00622AD6" w:rsidRPr="00FA62B9" w:rsidRDefault="00E94671" w:rsidP="00FA62B9">
            <w:pPr>
              <w:spacing w:after="0" w:line="240" w:lineRule="auto"/>
            </w:pPr>
            <w:r>
              <w:t>Use the computer to find information, an</w:t>
            </w:r>
            <w:r w:rsidR="00772CDA">
              <w:t xml:space="preserve">swer questions, </w:t>
            </w:r>
            <w:r>
              <w:t>interpret data</w:t>
            </w:r>
            <w:r w:rsidR="00772CDA">
              <w:t>, and report to classmates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</w:tc>
      </w:tr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Frameworks:</w:t>
            </w:r>
          </w:p>
          <w:p w:rsidR="00622AD6" w:rsidRPr="00FA62B9" w:rsidRDefault="00622AD6" w:rsidP="00FA62B9">
            <w:pPr>
              <w:spacing w:after="0" w:line="240" w:lineRule="auto"/>
            </w:pPr>
            <w:r w:rsidRPr="00FA62B9">
              <w:t xml:space="preserve"> </w:t>
            </w:r>
            <w:r w:rsidR="00930469">
              <w:t>W1 4b; W2 4b, 4d, W3 4c</w:t>
            </w:r>
            <w:r w:rsidR="00363FD8">
              <w:t>; R3 4b, 4c; S1 4d; S2 4c</w:t>
            </w:r>
          </w:p>
        </w:tc>
      </w:tr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Content Objective #1</w:t>
            </w:r>
            <w:r w:rsidR="00254094" w:rsidRPr="00FA62B9">
              <w:t xml:space="preserve"> (Students will know that…)</w:t>
            </w:r>
          </w:p>
          <w:p w:rsidR="00622AD6" w:rsidRPr="00FA62B9" w:rsidRDefault="00E94671" w:rsidP="00FA62B9">
            <w:pPr>
              <w:spacing w:after="0" w:line="240" w:lineRule="auto"/>
            </w:pPr>
            <w:r>
              <w:t>Information about the USA can be found in an on-line encyclopedia; the encyclopedia can be researched in different languages; the USA has 50 varied states.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</w:tc>
      </w:tr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Frameworks:</w:t>
            </w:r>
          </w:p>
          <w:p w:rsidR="00622AD6" w:rsidRPr="00FA62B9" w:rsidRDefault="00622AD6" w:rsidP="00FA62B9">
            <w:pPr>
              <w:spacing w:after="0" w:line="240" w:lineRule="auto"/>
            </w:pPr>
            <w:r w:rsidRPr="00FA62B9">
              <w:t xml:space="preserve"> </w:t>
            </w:r>
            <w:r w:rsidR="00930469">
              <w:t xml:space="preserve">US culture, </w:t>
            </w:r>
            <w:r w:rsidR="00363FD8">
              <w:t xml:space="preserve"> Compare and contrast differences</w:t>
            </w:r>
          </w:p>
        </w:tc>
      </w:tr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Activities</w:t>
            </w:r>
          </w:p>
          <w:p w:rsidR="00622AD6" w:rsidRPr="00FA62B9" w:rsidRDefault="00622AD6" w:rsidP="00FA62B9">
            <w:pPr>
              <w:spacing w:after="0" w:line="240" w:lineRule="auto"/>
            </w:pPr>
            <w:r w:rsidRPr="00FA62B9">
              <w:t xml:space="preserve">1a. </w:t>
            </w:r>
            <w:r w:rsidR="00E94671">
              <w:t>Use Wikipedia to research a US state of choice other than the one studied in textbook</w:t>
            </w:r>
            <w:r w:rsidR="00F20DBF">
              <w:t xml:space="preserve"> (CA)</w:t>
            </w:r>
            <w:r w:rsidR="00E94671">
              <w:t xml:space="preserve"> and Massachusetts</w:t>
            </w:r>
            <w:r w:rsidR="00AB6284">
              <w:t xml:space="preserve">  Use “State Lookup” worksheet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  <w:p w:rsidR="00622AD6" w:rsidRPr="00FA62B9" w:rsidRDefault="00622AD6" w:rsidP="00FA62B9">
            <w:pPr>
              <w:spacing w:after="0" w:line="240" w:lineRule="auto"/>
            </w:pPr>
            <w:r w:rsidRPr="00FA62B9">
              <w:t>b.</w:t>
            </w:r>
            <w:r w:rsidR="00E94671">
              <w:t xml:space="preserve"> Read and record data referenced on worksheet</w:t>
            </w:r>
            <w:r w:rsidR="00943317">
              <w:t>; prepare to report to class about selected state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  <w:p w:rsidR="00622AD6" w:rsidRPr="00FA62B9" w:rsidRDefault="00622AD6" w:rsidP="00FA62B9">
            <w:pPr>
              <w:spacing w:after="0" w:line="240" w:lineRule="auto"/>
            </w:pPr>
            <w:r w:rsidRPr="00FA62B9">
              <w:t>c</w:t>
            </w:r>
            <w:r w:rsidR="00254094" w:rsidRPr="00FA62B9">
              <w:t>.</w:t>
            </w:r>
            <w:r w:rsidR="00E94671">
              <w:t xml:space="preserve"> Learn new vocabulary associated with statistics, economy, geographic descriptions, etc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  <w:p w:rsidR="00622AD6" w:rsidRPr="00FA62B9" w:rsidRDefault="00622AD6" w:rsidP="00FA62B9">
            <w:pPr>
              <w:spacing w:after="0" w:line="240" w:lineRule="auto"/>
            </w:pPr>
            <w:r w:rsidRPr="00FA62B9">
              <w:t>d.</w:t>
            </w:r>
            <w:r w:rsidR="00E94671">
              <w:t xml:space="preserve"> Learn and document new information about Massachusetts in native language Wikipedia</w:t>
            </w:r>
            <w:r w:rsidR="00684206">
              <w:t xml:space="preserve"> 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</w:tc>
      </w:tr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Materials</w:t>
            </w:r>
          </w:p>
          <w:p w:rsidR="00622AD6" w:rsidRPr="00FA62B9" w:rsidRDefault="00772CDA" w:rsidP="00FA62B9">
            <w:pPr>
              <w:spacing w:after="0" w:line="240" w:lineRule="auto"/>
            </w:pPr>
            <w:r>
              <w:t>Computer lab, teacher’s worksheet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</w:tc>
      </w:tr>
      <w:tr w:rsidR="00622AD6" w:rsidRPr="00FA62B9" w:rsidTr="00FA62B9"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t>Assessment #1</w:t>
            </w:r>
          </w:p>
          <w:p w:rsidR="00622AD6" w:rsidRDefault="00772CDA" w:rsidP="00FA62B9">
            <w:pPr>
              <w:spacing w:after="0" w:line="240" w:lineRule="auto"/>
            </w:pPr>
            <w:r>
              <w:t>Observe and help students with internet navigation; assess students’ clear understanding of directions and vocabulary (see worksheets)</w:t>
            </w:r>
            <w:r w:rsidR="00F20DBF">
              <w:t xml:space="preserve"> </w:t>
            </w:r>
          </w:p>
          <w:p w:rsidR="00F20DBF" w:rsidRDefault="00F20DBF" w:rsidP="00FA62B9">
            <w:pPr>
              <w:spacing w:after="0" w:line="240" w:lineRule="auto"/>
            </w:pPr>
            <w:r>
              <w:t xml:space="preserve">Assess ability to communicate new knowledge to classmates </w:t>
            </w:r>
          </w:p>
          <w:p w:rsidR="00F20DBF" w:rsidRPr="00FA62B9" w:rsidRDefault="00F20DBF" w:rsidP="00FA62B9">
            <w:pPr>
              <w:spacing w:after="0" w:line="240" w:lineRule="auto"/>
            </w:pPr>
            <w:r>
              <w:t>What did you learn about MA that you didn’t know before?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  <w:p w:rsidR="00622AD6" w:rsidRPr="00FA62B9" w:rsidRDefault="00622AD6" w:rsidP="00FA62B9">
            <w:pPr>
              <w:spacing w:after="0" w:line="240" w:lineRule="auto"/>
            </w:pPr>
          </w:p>
        </w:tc>
      </w:tr>
      <w:tr w:rsidR="00622AD6" w:rsidRPr="00FA62B9" w:rsidTr="00FA62B9">
        <w:trPr>
          <w:trHeight w:val="908"/>
        </w:trPr>
        <w:tc>
          <w:tcPr>
            <w:tcW w:w="12978" w:type="dxa"/>
          </w:tcPr>
          <w:p w:rsidR="00622AD6" w:rsidRPr="00FA62B9" w:rsidRDefault="00622AD6" w:rsidP="00FA62B9">
            <w:pPr>
              <w:spacing w:after="0" w:line="240" w:lineRule="auto"/>
            </w:pPr>
            <w:r w:rsidRPr="00FA62B9">
              <w:lastRenderedPageBreak/>
              <w:t>Wrap Up Reflection</w:t>
            </w:r>
          </w:p>
          <w:p w:rsidR="00622AD6" w:rsidRDefault="00772CDA" w:rsidP="00FA62B9">
            <w:pPr>
              <w:spacing w:after="0" w:line="240" w:lineRule="auto"/>
            </w:pPr>
            <w:r>
              <w:t>What state would you like to visit and why?</w:t>
            </w:r>
          </w:p>
          <w:p w:rsidR="00772CDA" w:rsidRPr="00FA62B9" w:rsidRDefault="00772CDA" w:rsidP="00FA62B9">
            <w:pPr>
              <w:spacing w:after="0" w:line="240" w:lineRule="auto"/>
            </w:pPr>
            <w:r>
              <w:t>How is this state different or the same as your native country?</w:t>
            </w:r>
          </w:p>
          <w:p w:rsidR="00622AD6" w:rsidRPr="00FA62B9" w:rsidRDefault="00622AD6" w:rsidP="00FA62B9">
            <w:pPr>
              <w:spacing w:after="0" w:line="240" w:lineRule="auto"/>
            </w:pP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Skill Objective #2</w:t>
            </w:r>
            <w:r w:rsidR="00254094" w:rsidRPr="00FA62B9">
              <w:t xml:space="preserve"> (Students will be able to…)</w:t>
            </w:r>
          </w:p>
          <w:p w:rsidR="00684206" w:rsidRDefault="00684206" w:rsidP="0068420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Read and </w:t>
            </w:r>
            <w:r w:rsidR="00930469">
              <w:t>understand the a</w:t>
            </w:r>
            <w:r w:rsidR="00772CDA">
              <w:t xml:space="preserve">rticle </w:t>
            </w:r>
            <w:r w:rsidR="00F20DBF" w:rsidRPr="00F20DBF">
              <w:t>“</w:t>
            </w:r>
            <w:r w:rsidR="00772CDA" w:rsidRPr="00F20DBF">
              <w:t>Misunderstandings</w:t>
            </w:r>
            <w:r w:rsidR="00F20DBF" w:rsidRPr="00F20DBF">
              <w:t>”</w:t>
            </w:r>
            <w:r w:rsidR="00772CDA" w:rsidRPr="00F20DBF">
              <w:t>.</w:t>
            </w:r>
            <w:r w:rsidR="00772CDA" w:rsidRPr="00772CDA">
              <w:t xml:space="preserve">  </w:t>
            </w:r>
          </w:p>
          <w:p w:rsidR="00684206" w:rsidRDefault="00930469" w:rsidP="00684206">
            <w:pPr>
              <w:numPr>
                <w:ilvl w:val="0"/>
                <w:numId w:val="1"/>
              </w:numPr>
              <w:spacing w:after="0" w:line="240" w:lineRule="auto"/>
            </w:pPr>
            <w:r>
              <w:t>Identify main ideas, decode unfamiliar words</w:t>
            </w:r>
          </w:p>
          <w:p w:rsidR="00D11AD3" w:rsidRPr="00772CDA" w:rsidRDefault="00684206" w:rsidP="00684206">
            <w:pPr>
              <w:numPr>
                <w:ilvl w:val="0"/>
                <w:numId w:val="1"/>
              </w:numPr>
              <w:spacing w:after="0" w:line="240" w:lineRule="auto"/>
            </w:pPr>
            <w:r>
              <w:t>Pronounce most words correctly, especially past tense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Frameworks:</w:t>
            </w:r>
            <w:r w:rsidR="00930469">
              <w:t xml:space="preserve"> R1 4b; R2 </w:t>
            </w:r>
            <w:r w:rsidR="00363FD8">
              <w:t xml:space="preserve">4a, </w:t>
            </w:r>
            <w:r w:rsidR="00930469">
              <w:t>4b, 4c, 4d, 4f; R3 4a, 4b</w:t>
            </w:r>
            <w:r w:rsidR="00363FD8">
              <w:t xml:space="preserve">  work on pronunciation skills</w:t>
            </w:r>
          </w:p>
          <w:p w:rsidR="00D11AD3" w:rsidRPr="00FA62B9" w:rsidRDefault="00D11AD3" w:rsidP="00FA62B9">
            <w:pPr>
              <w:spacing w:after="0" w:line="240" w:lineRule="auto"/>
            </w:pPr>
            <w:r w:rsidRPr="00FA62B9">
              <w:t xml:space="preserve"> </w:t>
            </w: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Content Objective #2</w:t>
            </w:r>
            <w:r w:rsidR="00254094" w:rsidRPr="00FA62B9">
              <w:t xml:space="preserve"> (Students will know that…)</w:t>
            </w:r>
          </w:p>
          <w:p w:rsidR="00D11AD3" w:rsidRPr="00FA62B9" w:rsidRDefault="00772CDA" w:rsidP="00FA62B9">
            <w:pPr>
              <w:spacing w:after="0" w:line="240" w:lineRule="auto"/>
            </w:pPr>
            <w:r>
              <w:t>Misunderstanding</w:t>
            </w:r>
            <w:r w:rsidR="00930469">
              <w:t xml:space="preserve">s occur everywhere and can be </w:t>
            </w:r>
            <w:r w:rsidR="00684206">
              <w:t>humorous as well as problematic.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Frameworks:</w:t>
            </w:r>
            <w:r w:rsidR="00363FD8">
              <w:t xml:space="preserve">  S1 4d; S2 4c  </w:t>
            </w:r>
            <w:r w:rsidRPr="00FA62B9">
              <w:t xml:space="preserve"> </w:t>
            </w: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Activities</w:t>
            </w:r>
          </w:p>
          <w:p w:rsidR="00943317" w:rsidRDefault="00D11AD3" w:rsidP="00FA62B9">
            <w:pPr>
              <w:spacing w:after="0" w:line="240" w:lineRule="auto"/>
            </w:pPr>
            <w:r w:rsidRPr="00FA62B9">
              <w:t xml:space="preserve">1a. </w:t>
            </w:r>
            <w:r w:rsidR="00363FD8">
              <w:t>Look up vocabulary words and report to classmates</w:t>
            </w:r>
            <w:r w:rsidR="00AB6284">
              <w:t xml:space="preserve">.   Use  worksheets: “vocab”, “complete vocab” </w:t>
            </w:r>
          </w:p>
          <w:p w:rsidR="00F20DBF" w:rsidRPr="00FA62B9" w:rsidRDefault="00F20DBF" w:rsidP="00FA62B9">
            <w:pPr>
              <w:spacing w:after="0" w:line="240" w:lineRule="auto"/>
            </w:pPr>
          </w:p>
          <w:p w:rsidR="00D11AD3" w:rsidRPr="00FA62B9" w:rsidRDefault="00D11AD3" w:rsidP="00FA62B9">
            <w:pPr>
              <w:spacing w:after="0" w:line="240" w:lineRule="auto"/>
            </w:pPr>
            <w:r w:rsidRPr="00FA62B9">
              <w:t>b.</w:t>
            </w:r>
            <w:r w:rsidR="00363FD8">
              <w:t xml:space="preserve"> Read, discuss, </w:t>
            </w:r>
            <w:r w:rsidR="00E14E59">
              <w:t>“</w:t>
            </w:r>
            <w:r w:rsidR="00363FD8" w:rsidRPr="00E14E59">
              <w:t>Misunderstandings</w:t>
            </w:r>
            <w:r w:rsidR="00E14E59" w:rsidRPr="00E14E59">
              <w:t xml:space="preserve">”; </w:t>
            </w:r>
            <w:r w:rsidR="00E14E59">
              <w:t>complete exercises or for homework</w:t>
            </w:r>
            <w:r w:rsidR="00943317">
              <w:t xml:space="preserve">; 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  <w:p w:rsidR="00D11AD3" w:rsidRPr="00FA62B9" w:rsidRDefault="00D11AD3" w:rsidP="00FA62B9">
            <w:pPr>
              <w:spacing w:after="0" w:line="240" w:lineRule="auto"/>
            </w:pPr>
            <w:r w:rsidRPr="00FA62B9">
              <w:t>c</w:t>
            </w:r>
            <w:r w:rsidR="00254094" w:rsidRPr="00FA62B9">
              <w:t>.</w:t>
            </w:r>
            <w:r w:rsidR="00E14E59">
              <w:t xml:space="preserve"> Select past tense verbs according to sound as well as regular and irregular: Who found the most in 15 minutes, check</w:t>
            </w:r>
            <w:r w:rsidR="00F20DBF">
              <w:t xml:space="preserve"> use worksheet “verbs”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Materials</w:t>
            </w:r>
          </w:p>
          <w:p w:rsidR="00D11AD3" w:rsidRPr="00E14E59" w:rsidRDefault="00E14E59" w:rsidP="00FA62B9">
            <w:pPr>
              <w:spacing w:after="0" w:line="240" w:lineRule="auto"/>
            </w:pPr>
            <w:r>
              <w:t xml:space="preserve">“Misunderstandings” from </w:t>
            </w:r>
            <w:r w:rsidRPr="00E14E59">
              <w:rPr>
                <w:u w:val="single"/>
              </w:rPr>
              <w:t>Even More True Stories</w:t>
            </w:r>
            <w:r w:rsidR="00684206">
              <w:t>, 3 teacher-</w:t>
            </w:r>
            <w:r w:rsidRPr="00E14E59">
              <w:t>created worksheets.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Assessment #2</w:t>
            </w:r>
          </w:p>
          <w:p w:rsidR="00D11AD3" w:rsidRPr="00FA62B9" w:rsidRDefault="00943317" w:rsidP="00FA62B9">
            <w:pPr>
              <w:spacing w:after="0" w:line="240" w:lineRule="auto"/>
            </w:pPr>
            <w:r>
              <w:t xml:space="preserve">Listen to reading and check for pronunciation and phrasing.  Check for </w:t>
            </w:r>
            <w:r w:rsidR="00AB6284">
              <w:t xml:space="preserve">expressions of main ideas and </w:t>
            </w:r>
            <w:r>
              <w:t xml:space="preserve">supporting details and </w:t>
            </w:r>
            <w:r w:rsidR="00AB6284">
              <w:t xml:space="preserve">for </w:t>
            </w:r>
            <w:r>
              <w:t>ability to sequence.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</w:tc>
      </w:tr>
      <w:tr w:rsidR="00D11AD3" w:rsidRPr="00FA62B9" w:rsidTr="00FA62B9">
        <w:tc>
          <w:tcPr>
            <w:tcW w:w="12978" w:type="dxa"/>
          </w:tcPr>
          <w:p w:rsidR="00D11AD3" w:rsidRPr="00FA62B9" w:rsidRDefault="00D11AD3" w:rsidP="00FA62B9">
            <w:pPr>
              <w:spacing w:after="0" w:line="240" w:lineRule="auto"/>
            </w:pPr>
            <w:r w:rsidRPr="00FA62B9">
              <w:t>Wrap Up Reflection</w:t>
            </w:r>
          </w:p>
          <w:p w:rsidR="00D11AD3" w:rsidRDefault="00943317" w:rsidP="00FA62B9">
            <w:pPr>
              <w:spacing w:after="0" w:line="240" w:lineRule="auto"/>
            </w:pPr>
            <w:r>
              <w:t>Have you misunderstood or been misunderstood?  When/why does this happen?  How can we overcome misunderstanding</w:t>
            </w:r>
            <w:r w:rsidR="00AB6284">
              <w:t>s</w:t>
            </w:r>
            <w:r>
              <w:t>?</w:t>
            </w:r>
          </w:p>
          <w:p w:rsidR="00AB6284" w:rsidRDefault="00AB6284" w:rsidP="00FA62B9">
            <w:pPr>
              <w:spacing w:after="0" w:line="240" w:lineRule="auto"/>
            </w:pPr>
          </w:p>
          <w:p w:rsidR="00943317" w:rsidRPr="00FA62B9" w:rsidRDefault="00943317" w:rsidP="00FA62B9">
            <w:pPr>
              <w:spacing w:after="0" w:line="240" w:lineRule="auto"/>
            </w:pPr>
            <w:r>
              <w:t>Do you feel more comfortable using the internet?  What other US information would you like to learn about?  Other topics</w:t>
            </w:r>
            <w:r w:rsidR="00AB6284">
              <w:t xml:space="preserve"> for future computer lab lessons</w:t>
            </w:r>
            <w:r>
              <w:t>?</w:t>
            </w:r>
          </w:p>
          <w:p w:rsidR="00D11AD3" w:rsidRPr="00FA62B9" w:rsidRDefault="00D11AD3" w:rsidP="00FA62B9">
            <w:pPr>
              <w:spacing w:after="0" w:line="240" w:lineRule="auto"/>
            </w:pPr>
          </w:p>
        </w:tc>
      </w:tr>
    </w:tbl>
    <w:p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EE" w:rsidRDefault="00FF50EE" w:rsidP="00D11AD3">
      <w:pPr>
        <w:spacing w:after="0" w:line="240" w:lineRule="auto"/>
      </w:pPr>
      <w:r>
        <w:separator/>
      </w:r>
    </w:p>
  </w:endnote>
  <w:endnote w:type="continuationSeparator" w:id="0">
    <w:p w:rsidR="00FF50EE" w:rsidRDefault="00FF50EE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EE" w:rsidRDefault="00FF50EE" w:rsidP="00D11AD3">
      <w:pPr>
        <w:spacing w:after="0" w:line="240" w:lineRule="auto"/>
      </w:pPr>
      <w:r>
        <w:separator/>
      </w:r>
    </w:p>
  </w:footnote>
  <w:footnote w:type="continuationSeparator" w:id="0">
    <w:p w:rsidR="00FF50EE" w:rsidRDefault="00FF50EE" w:rsidP="00D1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45B"/>
    <w:multiLevelType w:val="hybridMultilevel"/>
    <w:tmpl w:val="7C9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123C25"/>
    <w:rsid w:val="001323F1"/>
    <w:rsid w:val="0019005A"/>
    <w:rsid w:val="001D1FB0"/>
    <w:rsid w:val="00254094"/>
    <w:rsid w:val="00363FD8"/>
    <w:rsid w:val="00484CC5"/>
    <w:rsid w:val="00622AD6"/>
    <w:rsid w:val="00684206"/>
    <w:rsid w:val="006E334D"/>
    <w:rsid w:val="00772CDA"/>
    <w:rsid w:val="008612AA"/>
    <w:rsid w:val="008C3DF9"/>
    <w:rsid w:val="00930469"/>
    <w:rsid w:val="00943317"/>
    <w:rsid w:val="00987DEB"/>
    <w:rsid w:val="009C1F0A"/>
    <w:rsid w:val="00AB6284"/>
    <w:rsid w:val="00B840C3"/>
    <w:rsid w:val="00D11AD3"/>
    <w:rsid w:val="00D732C1"/>
    <w:rsid w:val="00D76B08"/>
    <w:rsid w:val="00D87B3B"/>
    <w:rsid w:val="00DE2D41"/>
    <w:rsid w:val="00E14E59"/>
    <w:rsid w:val="00E85D52"/>
    <w:rsid w:val="00E94671"/>
    <w:rsid w:val="00F20DBF"/>
    <w:rsid w:val="00FA62B9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character" w:styleId="CommentReference">
    <w:name w:val="annotation reference"/>
    <w:uiPriority w:val="99"/>
    <w:semiHidden/>
    <w:unhideWhenUsed/>
    <w:rsid w:val="0068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2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2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character" w:styleId="CommentReference">
    <w:name w:val="annotation reference"/>
    <w:uiPriority w:val="99"/>
    <w:semiHidden/>
    <w:unhideWhenUsed/>
    <w:rsid w:val="0068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2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2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2013-09-27T17:26:00Z</cp:lastPrinted>
  <dcterms:created xsi:type="dcterms:W3CDTF">2013-11-19T20:24:00Z</dcterms:created>
  <dcterms:modified xsi:type="dcterms:W3CDTF">2013-11-19T20:24:00Z</dcterms:modified>
</cp:coreProperties>
</file>